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01409956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 xml:space="preserve">STUDIA </w:t>
      </w:r>
      <w:r w:rsidR="00F80F2C">
        <w:rPr>
          <w:rFonts w:ascii="Cambria" w:hAnsi="Cambria"/>
          <w:b/>
          <w:bCs/>
          <w:sz w:val="28"/>
          <w:szCs w:val="28"/>
        </w:rPr>
        <w:t>JEDNOLITE MAGISTERSKIE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4688BED6" w14:textId="675268D6" w:rsidR="00917105" w:rsidRDefault="00917105">
      <w:pPr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="00F80F2C">
        <w:rPr>
          <w:rFonts w:ascii="Cambria" w:hAnsi="Cambria"/>
          <w:b/>
          <w:bCs/>
          <w:sz w:val="24"/>
          <w:szCs w:val="24"/>
        </w:rPr>
        <w:t>Pedagogika przedszkolna i wczesnoszkolna</w:t>
      </w:r>
      <w:r w:rsidRPr="00917105">
        <w:rPr>
          <w:rFonts w:ascii="Cambria" w:hAnsi="Cambria"/>
          <w:sz w:val="24"/>
          <w:szCs w:val="24"/>
        </w:rPr>
        <w:t xml:space="preserve">         </w:t>
      </w:r>
      <w:r w:rsidR="00F80F2C">
        <w:rPr>
          <w:rFonts w:ascii="Cambria" w:hAnsi="Cambria"/>
          <w:sz w:val="24"/>
          <w:szCs w:val="24"/>
        </w:rPr>
        <w:br/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FD5489">
        <w:tc>
          <w:tcPr>
            <w:tcW w:w="1553" w:type="dxa"/>
          </w:tcPr>
          <w:p w14:paraId="6512C61F" w14:textId="34BAB3C6" w:rsidR="00973BE4" w:rsidRPr="00917105" w:rsidRDefault="004C08B2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AKADEMICKI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6A068C40" w:rsidR="00973BE4" w:rsidRPr="00917105" w:rsidRDefault="00DF0584" w:rsidP="00EA1E2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TERMIN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E46781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  <w:r w:rsidR="00EA1E25">
              <w:rPr>
                <w:rFonts w:ascii="Cambria" w:hAnsi="Cambria"/>
                <w:b/>
                <w:bCs/>
              </w:rPr>
              <w:t>/ LICZBA GODZIN</w:t>
            </w:r>
          </w:p>
        </w:tc>
      </w:tr>
      <w:tr w:rsidR="00973BE4" w14:paraId="543D9318" w14:textId="77777777" w:rsidTr="00F80F2C">
        <w:trPr>
          <w:trHeight w:val="1475"/>
        </w:trPr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58A557C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39EEC515" w:rsidR="00973BE4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1FC377F7" w14:textId="77777777" w:rsidR="00973BE4" w:rsidRDefault="00973BE4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13518883" w:rsidR="00973BE4" w:rsidRDefault="00973BE4" w:rsidP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14:paraId="2DB357D7" w14:textId="6EAD439B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FD5489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180B9903" w:rsidR="00973BE4" w:rsidRDefault="00973BE4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6FE23F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12C7E078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F80F2C" w14:paraId="4DE0408C" w14:textId="77777777" w:rsidTr="00FD5489">
        <w:tc>
          <w:tcPr>
            <w:tcW w:w="1553" w:type="dxa"/>
          </w:tcPr>
          <w:p w14:paraId="7B4A921F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789A1FF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EB714EB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6D4ABB7" w14:textId="6534DF8F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4888" w:type="dxa"/>
          </w:tcPr>
          <w:p w14:paraId="57CC8071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0FF9CE87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D74BAA0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2288510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8570E1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5485F2E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B685DB8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F80F2C" w14:paraId="752846B4" w14:textId="77777777" w:rsidTr="00FD5489">
        <w:tc>
          <w:tcPr>
            <w:tcW w:w="1553" w:type="dxa"/>
          </w:tcPr>
          <w:p w14:paraId="0B3AF153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1877AC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3B3D8A0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48B69F" w14:textId="715F8A3C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4888" w:type="dxa"/>
          </w:tcPr>
          <w:p w14:paraId="5392D7D0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78205B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F7E292F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5FEE005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DE4E188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0ACDD59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36E2FB0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F80F2C" w14:paraId="7A4B94A9" w14:textId="77777777" w:rsidTr="00FD5489">
        <w:tc>
          <w:tcPr>
            <w:tcW w:w="1553" w:type="dxa"/>
          </w:tcPr>
          <w:p w14:paraId="3D405204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50AA792D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6F78C4A" w14:textId="77777777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9742AF" w14:textId="794723E4" w:rsidR="00F80F2C" w:rsidRDefault="00F80F2C" w:rsidP="00F80F2C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4888" w:type="dxa"/>
          </w:tcPr>
          <w:p w14:paraId="30E62E9C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2B468FD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E2C7A96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67D40A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93E4DBD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F8CCC62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96D3E4" w14:textId="77777777" w:rsidR="00F80F2C" w:rsidRDefault="00F80F2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0B770B"/>
    <w:rsid w:val="001A6110"/>
    <w:rsid w:val="001C7855"/>
    <w:rsid w:val="00290E44"/>
    <w:rsid w:val="0032330E"/>
    <w:rsid w:val="004C08B2"/>
    <w:rsid w:val="0063679D"/>
    <w:rsid w:val="00917105"/>
    <w:rsid w:val="00973BE4"/>
    <w:rsid w:val="00A20A69"/>
    <w:rsid w:val="00C51382"/>
    <w:rsid w:val="00D1011B"/>
    <w:rsid w:val="00DF0584"/>
    <w:rsid w:val="00E46781"/>
    <w:rsid w:val="00E91899"/>
    <w:rsid w:val="00EA1E25"/>
    <w:rsid w:val="00EB566E"/>
    <w:rsid w:val="00F80F2C"/>
    <w:rsid w:val="00FD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</Words>
  <Characters>346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2 - DELL MEIN 2021</cp:lastModifiedBy>
  <cp:revision>20</cp:revision>
  <dcterms:created xsi:type="dcterms:W3CDTF">2021-10-07T19:07:00Z</dcterms:created>
  <dcterms:modified xsi:type="dcterms:W3CDTF">2025-02-25T13:50:00Z</dcterms:modified>
</cp:coreProperties>
</file>